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493A10" w:rsidRDefault="00AF42C7" w:rsidP="00817ECD">
      <w:pPr>
        <w:jc w:val="both"/>
        <w:rPr>
          <w:rFonts w:cstheme="minorHAnsi"/>
          <w:b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054A50" w:rsidRPr="00054A50">
        <w:rPr>
          <w:rFonts w:cs="Calibri"/>
          <w:bCs/>
          <w:iCs/>
          <w:u w:val="single"/>
        </w:rPr>
        <w:t>Dostawa oprzyrządowania i  akcesoriów do laparoskopii  firmy Olympus</w:t>
      </w:r>
      <w:bookmarkStart w:id="0" w:name="_GoBack"/>
      <w:bookmarkEnd w:id="0"/>
      <w:r w:rsidR="00864007" w:rsidRPr="00864007">
        <w:rPr>
          <w:rFonts w:cs="Calibri"/>
          <w:bCs/>
          <w:iCs/>
          <w:u w:val="single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F77ECF" w:rsidRDefault="00F77ECF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r w:rsidR="000C7510">
        <w:rPr>
          <w:rFonts w:asciiTheme="minorHAnsi" w:hAnsiTheme="minorHAnsi" w:cstheme="minorHAnsi"/>
          <w:sz w:val="20"/>
          <w:szCs w:val="20"/>
        </w:rPr>
        <w:t xml:space="preserve">Dz. U.2021.275 </w:t>
      </w:r>
      <w:proofErr w:type="spellStart"/>
      <w:r w:rsidR="000C7510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9B" w:rsidRDefault="003C0E9B" w:rsidP="00F477F3">
      <w:pPr>
        <w:spacing w:after="0" w:line="240" w:lineRule="auto"/>
      </w:pPr>
      <w:r>
        <w:separator/>
      </w:r>
    </w:p>
  </w:endnote>
  <w:endnote w:type="continuationSeparator" w:id="0">
    <w:p w:rsidR="003C0E9B" w:rsidRDefault="003C0E9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9B" w:rsidRDefault="003C0E9B" w:rsidP="00F477F3">
      <w:pPr>
        <w:spacing w:after="0" w:line="240" w:lineRule="auto"/>
      </w:pPr>
      <w:r>
        <w:separator/>
      </w:r>
    </w:p>
  </w:footnote>
  <w:footnote w:type="continuationSeparator" w:id="0">
    <w:p w:rsidR="003C0E9B" w:rsidRDefault="003C0E9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C6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 xml:space="preserve"> PN-</w:t>
    </w:r>
    <w:r w:rsidR="00054A50">
      <w:rPr>
        <w:rFonts w:ascii="Calibri" w:hAnsi="Calibri"/>
      </w:rPr>
      <w:t>279</w:t>
    </w:r>
    <w:r w:rsidR="00C67F21">
      <w:rPr>
        <w:rFonts w:ascii="Calibri" w:hAnsi="Calibri"/>
      </w:rPr>
      <w:t>/22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54A50"/>
    <w:rsid w:val="000716F5"/>
    <w:rsid w:val="000803FC"/>
    <w:rsid w:val="000A4D26"/>
    <w:rsid w:val="000C7510"/>
    <w:rsid w:val="000D2E1B"/>
    <w:rsid w:val="000E0166"/>
    <w:rsid w:val="001D1726"/>
    <w:rsid w:val="00237393"/>
    <w:rsid w:val="00251A76"/>
    <w:rsid w:val="00330E9B"/>
    <w:rsid w:val="00361203"/>
    <w:rsid w:val="003C0E9B"/>
    <w:rsid w:val="003C29F8"/>
    <w:rsid w:val="003E494B"/>
    <w:rsid w:val="00404A16"/>
    <w:rsid w:val="00411322"/>
    <w:rsid w:val="00437ACF"/>
    <w:rsid w:val="00493A10"/>
    <w:rsid w:val="004C32B0"/>
    <w:rsid w:val="004D292A"/>
    <w:rsid w:val="005B2CAE"/>
    <w:rsid w:val="005B30E3"/>
    <w:rsid w:val="005B70F6"/>
    <w:rsid w:val="006309BA"/>
    <w:rsid w:val="00721717"/>
    <w:rsid w:val="007A0284"/>
    <w:rsid w:val="007D6F02"/>
    <w:rsid w:val="007F46F3"/>
    <w:rsid w:val="00813AEE"/>
    <w:rsid w:val="00817ECD"/>
    <w:rsid w:val="00846475"/>
    <w:rsid w:val="00864007"/>
    <w:rsid w:val="00866515"/>
    <w:rsid w:val="0088633B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324FF"/>
    <w:rsid w:val="00AB02BA"/>
    <w:rsid w:val="00AE795E"/>
    <w:rsid w:val="00AF42C7"/>
    <w:rsid w:val="00B57F77"/>
    <w:rsid w:val="00B648AC"/>
    <w:rsid w:val="00B70C6D"/>
    <w:rsid w:val="00B74141"/>
    <w:rsid w:val="00BB2A1D"/>
    <w:rsid w:val="00C240E8"/>
    <w:rsid w:val="00C67F21"/>
    <w:rsid w:val="00CC5F53"/>
    <w:rsid w:val="00D27F9B"/>
    <w:rsid w:val="00D66FF6"/>
    <w:rsid w:val="00DC39FB"/>
    <w:rsid w:val="00DE658A"/>
    <w:rsid w:val="00DE7C67"/>
    <w:rsid w:val="00E04C62"/>
    <w:rsid w:val="00EA125D"/>
    <w:rsid w:val="00EB2CCB"/>
    <w:rsid w:val="00EF1860"/>
    <w:rsid w:val="00EF72F2"/>
    <w:rsid w:val="00F477F3"/>
    <w:rsid w:val="00F77ECF"/>
    <w:rsid w:val="00F8487E"/>
    <w:rsid w:val="00FA3F4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C258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17</cp:revision>
  <dcterms:created xsi:type="dcterms:W3CDTF">2021-03-25T08:24:00Z</dcterms:created>
  <dcterms:modified xsi:type="dcterms:W3CDTF">2022-10-17T11:12:00Z</dcterms:modified>
</cp:coreProperties>
</file>